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12D80" w14:textId="77777777" w:rsidR="0022283E" w:rsidRDefault="0022283E" w:rsidP="0022283E">
      <w:pPr>
        <w:jc w:val="center"/>
        <w:rPr>
          <w:b/>
        </w:rPr>
      </w:pPr>
      <w:r>
        <w:rPr>
          <w:b/>
        </w:rPr>
        <w:t xml:space="preserve">As for me and my house – Prov. 1:10 </w:t>
      </w:r>
    </w:p>
    <w:p w14:paraId="3E3B7B90" w14:textId="77777777" w:rsidR="0022283E" w:rsidRDefault="0022283E" w:rsidP="0022283E">
      <w:pPr>
        <w:rPr>
          <w:b/>
        </w:rPr>
      </w:pPr>
      <w:r>
        <w:rPr>
          <w:b/>
        </w:rPr>
        <w:t xml:space="preserve">Focal Truth: Godly parents resist the enticements of sinners &amp; teach their children to resist them </w:t>
      </w:r>
    </w:p>
    <w:p w14:paraId="0B002B17" w14:textId="77777777" w:rsidR="0022283E" w:rsidRDefault="0022283E" w:rsidP="0022283E">
      <w:r>
        <w:t xml:space="preserve">What is your desire as a parent for your children’s future? </w:t>
      </w:r>
    </w:p>
    <w:p w14:paraId="2081DACA" w14:textId="77777777" w:rsidR="0022283E" w:rsidRDefault="0022283E" w:rsidP="0022283E">
      <w:r>
        <w:t xml:space="preserve">Do you want them to be </w:t>
      </w:r>
      <w:r w:rsidRPr="00022A49">
        <w:rPr>
          <w:u w:val="single"/>
        </w:rPr>
        <w:t>good successful men &amp; women</w:t>
      </w:r>
      <w:r>
        <w:t xml:space="preserve">? Do you want them to be </w:t>
      </w:r>
      <w:r w:rsidRPr="00022A49">
        <w:rPr>
          <w:u w:val="single"/>
        </w:rPr>
        <w:t>good Christian men &amp; women</w:t>
      </w:r>
      <w:r>
        <w:t xml:space="preserve">? Do you want them to be </w:t>
      </w:r>
      <w:r w:rsidRPr="00022A49">
        <w:rPr>
          <w:u w:val="single"/>
        </w:rPr>
        <w:t>godly men &amp; women?</w:t>
      </w:r>
    </w:p>
    <w:p w14:paraId="30B32B29" w14:textId="77777777" w:rsidR="0022283E" w:rsidRDefault="0022283E" w:rsidP="0022283E">
      <w:pPr>
        <w:rPr>
          <w:u w:val="single"/>
        </w:rPr>
      </w:pPr>
      <w:r w:rsidRPr="003905EB">
        <w:rPr>
          <w:u w:val="single"/>
        </w:rPr>
        <w:t>Today we learn that parents who desire to see their children grow in godliness teach them to avoid the enticement</w:t>
      </w:r>
      <w:r>
        <w:rPr>
          <w:u w:val="single"/>
        </w:rPr>
        <w:t>s</w:t>
      </w:r>
      <w:r w:rsidRPr="003905EB">
        <w:rPr>
          <w:u w:val="single"/>
        </w:rPr>
        <w:t xml:space="preserve"> of sin &amp; sinners </w:t>
      </w:r>
    </w:p>
    <w:p w14:paraId="648B8B13" w14:textId="5C46B422" w:rsidR="0022283E" w:rsidRPr="0022283E" w:rsidRDefault="0022283E" w:rsidP="0022283E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This is the first lesson on helping your children live in the world but not of the world</w:t>
      </w:r>
    </w:p>
    <w:p w14:paraId="5863472B" w14:textId="77777777" w:rsidR="0022283E" w:rsidRDefault="0022283E" w:rsidP="0022283E">
      <w:pPr>
        <w:rPr>
          <w:b/>
          <w:bCs/>
        </w:rPr>
      </w:pPr>
      <w:r>
        <w:rPr>
          <w:b/>
          <w:bCs/>
        </w:rPr>
        <w:t xml:space="preserve">Reminder: there is a spiritual predator who seeks to capture the souls of your children – it is the devil. </w:t>
      </w:r>
    </w:p>
    <w:p w14:paraId="73AE32B5" w14:textId="77777777" w:rsidR="0022283E" w:rsidRDefault="0022283E" w:rsidP="0022283E">
      <w:pPr>
        <w:rPr>
          <w:b/>
          <w:bCs/>
        </w:rPr>
      </w:pPr>
      <w:r>
        <w:rPr>
          <w:b/>
          <w:bCs/>
        </w:rPr>
        <w:t>The devil is the god of this world blinding the minds of unbelievers who live in bondage to sin &amp; the world calls to each generation of children to live in ungodliness &amp; allegiance to the devil</w:t>
      </w:r>
    </w:p>
    <w:p w14:paraId="7CDC2DC8" w14:textId="77777777" w:rsidR="0022283E" w:rsidRPr="00022A49" w:rsidRDefault="0022283E" w:rsidP="0022283E">
      <w:pPr>
        <w:rPr>
          <w:b/>
          <w:bCs/>
        </w:rPr>
      </w:pPr>
    </w:p>
    <w:p w14:paraId="25D53E61" w14:textId="77777777" w:rsidR="0022283E" w:rsidRDefault="0022283E" w:rsidP="0022283E">
      <w:pPr>
        <w:rPr>
          <w:b/>
        </w:rPr>
      </w:pPr>
      <w:r>
        <w:rPr>
          <w:b/>
        </w:rPr>
        <w:t xml:space="preserve">Observations </w:t>
      </w:r>
    </w:p>
    <w:p w14:paraId="00C6D84C" w14:textId="77777777" w:rsidR="0022283E" w:rsidRDefault="0022283E" w:rsidP="0022283E">
      <w:pPr>
        <w:rPr>
          <w:b/>
        </w:rPr>
      </w:pPr>
      <w:r>
        <w:rPr>
          <w:b/>
        </w:rPr>
        <w:t>1. Godly parents appeal for their children not to reject their teaching – 1: 8 -9</w:t>
      </w:r>
    </w:p>
    <w:p w14:paraId="676492E8" w14:textId="77777777" w:rsidR="0022283E" w:rsidRPr="00731792" w:rsidRDefault="0022283E" w:rsidP="0022283E">
      <w:pPr>
        <w:ind w:left="720"/>
        <w:rPr>
          <w:u w:val="single"/>
        </w:rPr>
      </w:pPr>
      <w:r>
        <w:t xml:space="preserve">a. </w:t>
      </w:r>
      <w:r w:rsidRPr="00731792">
        <w:rPr>
          <w:u w:val="single"/>
        </w:rPr>
        <w:t xml:space="preserve">Hear &amp; don’t forsake instruction(discipline) &amp; direction (to point the way) </w:t>
      </w:r>
    </w:p>
    <w:p w14:paraId="1864AA13" w14:textId="77777777" w:rsidR="0022283E" w:rsidRPr="00731792" w:rsidRDefault="0022283E" w:rsidP="0022283E">
      <w:pPr>
        <w:ind w:left="720"/>
        <w:rPr>
          <w:u w:val="single"/>
        </w:rPr>
      </w:pPr>
      <w:r w:rsidRPr="00731792">
        <w:t xml:space="preserve">    </w:t>
      </w:r>
      <w:r w:rsidRPr="00731792">
        <w:rPr>
          <w:u w:val="single"/>
        </w:rPr>
        <w:t xml:space="preserve">from your parents </w:t>
      </w:r>
    </w:p>
    <w:p w14:paraId="68DD4708" w14:textId="77777777" w:rsidR="0022283E" w:rsidRDefault="0022283E" w:rsidP="0022283E">
      <w:r>
        <w:tab/>
        <w:t xml:space="preserve">b. </w:t>
      </w:r>
      <w:r w:rsidRPr="00731792">
        <w:rPr>
          <w:u w:val="single"/>
        </w:rPr>
        <w:t>Godly</w:t>
      </w:r>
      <w:r>
        <w:rPr>
          <w:u w:val="single"/>
        </w:rPr>
        <w:t xml:space="preserve"> parent’s</w:t>
      </w:r>
      <w:r w:rsidRPr="00731792">
        <w:rPr>
          <w:u w:val="single"/>
        </w:rPr>
        <w:t xml:space="preserve"> teaching is a grace &amp;honor given to children</w:t>
      </w:r>
      <w:r>
        <w:t xml:space="preserve"> </w:t>
      </w:r>
    </w:p>
    <w:p w14:paraId="0BFAFD96" w14:textId="31B3AEE6" w:rsidR="0022283E" w:rsidRDefault="0022283E" w:rsidP="0022283E">
      <w:r>
        <w:tab/>
      </w:r>
      <w:r>
        <w:tab/>
        <w:t xml:space="preserve">Like a gracious wreath &amp; a necklace </w:t>
      </w:r>
    </w:p>
    <w:p w14:paraId="36DF2AC0" w14:textId="77777777" w:rsidR="0022283E" w:rsidRDefault="0022283E" w:rsidP="0022283E">
      <w:r>
        <w:tab/>
        <w:t>c. Pr.4:9 – she will place on your head a garland of grace &amp; she will present</w:t>
      </w:r>
    </w:p>
    <w:p w14:paraId="2A77D7A0" w14:textId="77777777" w:rsidR="0022283E" w:rsidRDefault="0022283E" w:rsidP="0022283E">
      <w:r>
        <w:tab/>
        <w:t xml:space="preserve">    you with a crown of beauty</w:t>
      </w:r>
    </w:p>
    <w:p w14:paraId="5297E0BA" w14:textId="77777777" w:rsidR="0022283E" w:rsidRDefault="0022283E" w:rsidP="0022283E">
      <w:r>
        <w:tab/>
        <w:t xml:space="preserve">d. </w:t>
      </w:r>
      <w:r w:rsidRPr="00731792">
        <w:rPr>
          <w:u w:val="single"/>
        </w:rPr>
        <w:t>Godly parent’s teachings are a gift &amp; honor to their children</w:t>
      </w:r>
      <w:r>
        <w:t xml:space="preserve"> </w:t>
      </w:r>
    </w:p>
    <w:p w14:paraId="279523FA" w14:textId="573E5F7A" w:rsidR="0022283E" w:rsidRDefault="0022283E" w:rsidP="0022283E">
      <w:pPr>
        <w:ind w:left="720"/>
      </w:pPr>
      <w:r>
        <w:t xml:space="preserve">e. </w:t>
      </w:r>
      <w:r w:rsidRPr="00731792">
        <w:rPr>
          <w:u w:val="single"/>
        </w:rPr>
        <w:t>Children who live by godly parent</w:t>
      </w:r>
      <w:r w:rsidR="00F33378">
        <w:rPr>
          <w:u w:val="single"/>
        </w:rPr>
        <w:t>’</w:t>
      </w:r>
      <w:r w:rsidRPr="00731792">
        <w:rPr>
          <w:u w:val="single"/>
        </w:rPr>
        <w:t>s teaching will be blessed</w:t>
      </w:r>
      <w:r>
        <w:t xml:space="preserve"> &amp; recognized </w:t>
      </w:r>
    </w:p>
    <w:p w14:paraId="1F91F095" w14:textId="2077C636" w:rsidR="0022283E" w:rsidRDefault="00F33378" w:rsidP="0022283E">
      <w:pPr>
        <w:ind w:left="720"/>
      </w:pPr>
      <w:r>
        <w:t xml:space="preserve">    for</w:t>
      </w:r>
      <w:bookmarkStart w:id="0" w:name="_GoBack"/>
      <w:bookmarkEnd w:id="0"/>
      <w:r w:rsidR="0022283E">
        <w:t xml:space="preserve"> their behavior</w:t>
      </w:r>
    </w:p>
    <w:p w14:paraId="3CC757E6" w14:textId="77777777" w:rsidR="0022283E" w:rsidRDefault="0022283E" w:rsidP="0022283E">
      <w:pPr>
        <w:ind w:left="720"/>
      </w:pPr>
      <w:r>
        <w:t>f. 1 Sam. 2:25 – sons of Eli – “they would not listen to the voice of their father”</w:t>
      </w:r>
    </w:p>
    <w:p w14:paraId="4683EF3E" w14:textId="63BE99C7" w:rsidR="0022283E" w:rsidRPr="009C4C24" w:rsidRDefault="0022283E" w:rsidP="0022283E">
      <w:pPr>
        <w:ind w:left="720"/>
      </w:pPr>
      <w:r>
        <w:t xml:space="preserve">g.1 Kings 2:3 - Solomon was a wise son and listened to his father </w:t>
      </w:r>
    </w:p>
    <w:p w14:paraId="4E7DEB73" w14:textId="77777777" w:rsidR="0022283E" w:rsidRDefault="0022283E" w:rsidP="0022283E">
      <w:pPr>
        <w:rPr>
          <w:b/>
        </w:rPr>
      </w:pPr>
      <w:r>
        <w:rPr>
          <w:b/>
        </w:rPr>
        <w:t xml:space="preserve">2. Godly parents live &amp; teach their children not to consent to the enticement of </w:t>
      </w:r>
    </w:p>
    <w:p w14:paraId="4FBE7105" w14:textId="77777777" w:rsidR="0022283E" w:rsidRDefault="0022283E" w:rsidP="0022283E">
      <w:pPr>
        <w:rPr>
          <w:b/>
        </w:rPr>
      </w:pPr>
      <w:r>
        <w:rPr>
          <w:b/>
        </w:rPr>
        <w:t xml:space="preserve">     sin &amp; sinners – 1:10 – 14</w:t>
      </w:r>
    </w:p>
    <w:p w14:paraId="5802A947" w14:textId="323399D7" w:rsidR="0022283E" w:rsidRDefault="0022283E" w:rsidP="0022283E">
      <w:pPr>
        <w:rPr>
          <w:bCs/>
          <w:i/>
          <w:iCs/>
        </w:rPr>
      </w:pPr>
      <w:r>
        <w:rPr>
          <w:b/>
        </w:rPr>
        <w:t xml:space="preserve">     </w:t>
      </w:r>
      <w:r>
        <w:rPr>
          <w:bCs/>
          <w:i/>
          <w:iCs/>
        </w:rPr>
        <w:t>My son, if sinners entice (persuade) you, do not consent</w:t>
      </w:r>
      <w:r w:rsidR="004E34A9">
        <w:rPr>
          <w:bCs/>
          <w:i/>
          <w:iCs/>
        </w:rPr>
        <w:t xml:space="preserve"> </w:t>
      </w:r>
      <w:r>
        <w:rPr>
          <w:bCs/>
          <w:i/>
          <w:iCs/>
        </w:rPr>
        <w:t xml:space="preserve">(be willing) </w:t>
      </w:r>
    </w:p>
    <w:p w14:paraId="7924E82C" w14:textId="0866F37A" w:rsidR="0022283E" w:rsidRDefault="0022283E" w:rsidP="0022283E">
      <w:pPr>
        <w:rPr>
          <w:bCs/>
          <w:i/>
          <w:iCs/>
          <w:u w:val="single"/>
        </w:rPr>
      </w:pPr>
      <w:r>
        <w:rPr>
          <w:bCs/>
          <w:i/>
          <w:iCs/>
        </w:rPr>
        <w:t xml:space="preserve">     If they say, </w:t>
      </w:r>
      <w:r w:rsidRPr="008755D3">
        <w:rPr>
          <w:bCs/>
          <w:i/>
          <w:iCs/>
          <w:u w:val="single"/>
        </w:rPr>
        <w:t>come with us</w:t>
      </w:r>
    </w:p>
    <w:p w14:paraId="5358C285" w14:textId="15228A1D" w:rsidR="00960BD4" w:rsidRDefault="00960BD4" w:rsidP="0022283E">
      <w:pPr>
        <w:rPr>
          <w:b/>
          <w:i/>
          <w:iCs/>
        </w:rPr>
      </w:pPr>
      <w:r w:rsidRPr="00960BD4">
        <w:rPr>
          <w:bCs/>
          <w:i/>
          <w:iCs/>
        </w:rPr>
        <w:t xml:space="preserve">   </w:t>
      </w:r>
      <w:r>
        <w:rPr>
          <w:bCs/>
          <w:i/>
          <w:iCs/>
        </w:rPr>
        <w:t xml:space="preserve">  </w:t>
      </w:r>
      <w:r>
        <w:rPr>
          <w:b/>
          <w:i/>
          <w:iCs/>
        </w:rPr>
        <w:t xml:space="preserve">The godly parent takes the time to explain the powerful enticement of sin &amp; the </w:t>
      </w:r>
    </w:p>
    <w:p w14:paraId="70975706" w14:textId="57F5C4F6" w:rsidR="00960BD4" w:rsidRPr="00960BD4" w:rsidRDefault="00960BD4" w:rsidP="0022283E">
      <w:pPr>
        <w:rPr>
          <w:b/>
          <w:i/>
          <w:iCs/>
        </w:rPr>
      </w:pPr>
      <w:r>
        <w:rPr>
          <w:b/>
          <w:i/>
          <w:iCs/>
        </w:rPr>
        <w:t xml:space="preserve">     world of sin</w:t>
      </w:r>
    </w:p>
    <w:p w14:paraId="17EBE8F5" w14:textId="77777777" w:rsidR="0022283E" w:rsidRPr="00402E4C" w:rsidRDefault="0022283E" w:rsidP="0022283E">
      <w:pPr>
        <w:rPr>
          <w:b/>
          <w:bCs/>
          <w:i/>
          <w:iCs/>
        </w:rPr>
      </w:pPr>
      <w:r>
        <w:rPr>
          <w:b/>
        </w:rPr>
        <w:tab/>
      </w:r>
      <w:r>
        <w:t xml:space="preserve">a. </w:t>
      </w:r>
      <w:r w:rsidRPr="004E34A9">
        <w:rPr>
          <w:u w:val="single"/>
        </w:rPr>
        <w:t>Sinners will try to entice you to join them in sin</w:t>
      </w:r>
      <w:r>
        <w:t xml:space="preserve"> – Sinners love to see</w:t>
      </w:r>
      <w:r>
        <w:tab/>
      </w:r>
      <w:r>
        <w:tab/>
      </w:r>
      <w:r>
        <w:tab/>
        <w:t xml:space="preserve">     others to sin with them – </w:t>
      </w:r>
      <w:r>
        <w:rPr>
          <w:b/>
          <w:bCs/>
          <w:i/>
          <w:iCs/>
        </w:rPr>
        <w:t xml:space="preserve">they say come join us! </w:t>
      </w:r>
    </w:p>
    <w:p w14:paraId="5054B3FA" w14:textId="77777777" w:rsidR="0022283E" w:rsidRDefault="0022283E" w:rsidP="0022283E">
      <w:r>
        <w:tab/>
        <w:t xml:space="preserve">b. </w:t>
      </w:r>
      <w:r w:rsidRPr="004E34A9">
        <w:rPr>
          <w:u w:val="single"/>
        </w:rPr>
        <w:t>Sinners will try to get you to sin like they sin</w:t>
      </w:r>
      <w:r>
        <w:t xml:space="preserve"> – Sinners love to see others </w:t>
      </w:r>
    </w:p>
    <w:p w14:paraId="5C8967C4" w14:textId="77777777" w:rsidR="0022283E" w:rsidRPr="00402E4C" w:rsidRDefault="0022283E" w:rsidP="0022283E">
      <w:pPr>
        <w:rPr>
          <w:b/>
          <w:bCs/>
          <w:i/>
          <w:iCs/>
        </w:rPr>
      </w:pPr>
      <w:r>
        <w:tab/>
        <w:t xml:space="preserve">     sin like they sin – </w:t>
      </w:r>
      <w:r>
        <w:rPr>
          <w:b/>
          <w:bCs/>
          <w:i/>
          <w:iCs/>
        </w:rPr>
        <w:t>they say come sin with us!</w:t>
      </w:r>
    </w:p>
    <w:p w14:paraId="1E5EC444" w14:textId="77777777" w:rsidR="0022283E" w:rsidRDefault="0022283E" w:rsidP="0022283E">
      <w:r>
        <w:tab/>
        <w:t xml:space="preserve">c. </w:t>
      </w:r>
      <w:r w:rsidRPr="004E34A9">
        <w:rPr>
          <w:u w:val="single"/>
        </w:rPr>
        <w:t>Sinners will try to convince you that there is benefit in sin</w:t>
      </w:r>
      <w:r>
        <w:t xml:space="preserve"> – Sinner’s love </w:t>
      </w:r>
    </w:p>
    <w:p w14:paraId="349C140F" w14:textId="77777777" w:rsidR="0022283E" w:rsidRDefault="0022283E" w:rsidP="0022283E">
      <w:pPr>
        <w:ind w:left="720"/>
        <w:rPr>
          <w:b/>
          <w:bCs/>
          <w:i/>
          <w:iCs/>
        </w:rPr>
      </w:pPr>
      <w:r>
        <w:t xml:space="preserve">    to see others believe that there is benefit in sin – </w:t>
      </w:r>
      <w:r>
        <w:rPr>
          <w:b/>
          <w:bCs/>
          <w:i/>
          <w:iCs/>
        </w:rPr>
        <w:t xml:space="preserve">they say come enjoy sin </w:t>
      </w:r>
    </w:p>
    <w:p w14:paraId="62BA557E" w14:textId="77777777" w:rsidR="0022283E" w:rsidRDefault="0022283E" w:rsidP="0022283E">
      <w:pPr>
        <w:ind w:left="720"/>
        <w:rPr>
          <w:b/>
          <w:bCs/>
          <w:i/>
          <w:iCs/>
        </w:rPr>
      </w:pPr>
      <w:r>
        <w:rPr>
          <w:b/>
          <w:bCs/>
          <w:i/>
          <w:iCs/>
        </w:rPr>
        <w:t xml:space="preserve">    with us! </w:t>
      </w:r>
    </w:p>
    <w:p w14:paraId="216EBF02" w14:textId="77777777" w:rsidR="0022283E" w:rsidRPr="00DC09E4" w:rsidRDefault="0022283E" w:rsidP="0022283E">
      <w:pPr>
        <w:ind w:left="720"/>
      </w:pPr>
      <w:r>
        <w:t xml:space="preserve">d. </w:t>
      </w:r>
      <w:r w:rsidRPr="004E34A9">
        <w:rPr>
          <w:u w:val="single"/>
        </w:rPr>
        <w:t>Sinners live to do evil &amp; do harm to the innocent</w:t>
      </w:r>
      <w:r>
        <w:t xml:space="preserve"> – 1: 11 – 14 </w:t>
      </w:r>
    </w:p>
    <w:p w14:paraId="30A26959" w14:textId="77777777" w:rsidR="0022283E" w:rsidRDefault="0022283E" w:rsidP="0022283E">
      <w:r>
        <w:tab/>
        <w:t xml:space="preserve">e. Pr. 16:29 – a man of violence entices his neighbor &amp; leads him in a way that </w:t>
      </w:r>
    </w:p>
    <w:p w14:paraId="42EBBFBD" w14:textId="48B280A1" w:rsidR="0022283E" w:rsidRDefault="0022283E" w:rsidP="0022283E">
      <w:r>
        <w:tab/>
        <w:t xml:space="preserve">     is not good </w:t>
      </w:r>
    </w:p>
    <w:p w14:paraId="69277C3E" w14:textId="33B74BE3" w:rsidR="0022283E" w:rsidRDefault="0022283E" w:rsidP="0022283E">
      <w:r>
        <w:tab/>
      </w:r>
      <w:r w:rsidR="00586857">
        <w:t>f</w:t>
      </w:r>
      <w:r>
        <w:t>.  Gen. 39:9 -10 – how can I do this great evil &amp; sin against God? As she spoke</w:t>
      </w:r>
    </w:p>
    <w:p w14:paraId="2AD63469" w14:textId="77777777" w:rsidR="0022283E" w:rsidRPr="004E34A9" w:rsidRDefault="0022283E" w:rsidP="0022283E">
      <w:pPr>
        <w:rPr>
          <w:u w:val="single"/>
        </w:rPr>
      </w:pPr>
      <w:r>
        <w:tab/>
        <w:t xml:space="preserve">     to Joseph, day after day, </w:t>
      </w:r>
      <w:r w:rsidRPr="004E34A9">
        <w:rPr>
          <w:u w:val="single"/>
        </w:rPr>
        <w:t>he did not listen to her to lie beside her or be with</w:t>
      </w:r>
    </w:p>
    <w:p w14:paraId="6CE4C070" w14:textId="1290913E" w:rsidR="0022283E" w:rsidRPr="00586857" w:rsidRDefault="0022283E" w:rsidP="0022283E">
      <w:pPr>
        <w:rPr>
          <w:u w:val="single"/>
        </w:rPr>
      </w:pPr>
      <w:r w:rsidRPr="004E34A9">
        <w:tab/>
        <w:t xml:space="preserve">     </w:t>
      </w:r>
      <w:r w:rsidRPr="004E34A9">
        <w:rPr>
          <w:u w:val="single"/>
        </w:rPr>
        <w:t>her.</w:t>
      </w:r>
    </w:p>
    <w:p w14:paraId="1EB7836C" w14:textId="77777777" w:rsidR="0022283E" w:rsidRPr="00EB65DB" w:rsidRDefault="0022283E" w:rsidP="0022283E"/>
    <w:p w14:paraId="4CBBEDD8" w14:textId="77777777" w:rsidR="004E34A9" w:rsidRDefault="0022283E" w:rsidP="0022283E">
      <w:pPr>
        <w:rPr>
          <w:b/>
        </w:rPr>
      </w:pPr>
      <w:r>
        <w:rPr>
          <w:b/>
        </w:rPr>
        <w:t>3. Godly parents live &amp; teach their children not to consent</w:t>
      </w:r>
      <w:r w:rsidR="004E34A9">
        <w:rPr>
          <w:b/>
        </w:rPr>
        <w:t xml:space="preserve"> (yield)</w:t>
      </w:r>
      <w:r>
        <w:rPr>
          <w:b/>
        </w:rPr>
        <w:t xml:space="preserve"> to a lifestyle of </w:t>
      </w:r>
    </w:p>
    <w:p w14:paraId="180CE99D" w14:textId="1453D9BA" w:rsidR="0022283E" w:rsidRDefault="004E34A9" w:rsidP="0022283E">
      <w:pPr>
        <w:rPr>
          <w:b/>
        </w:rPr>
      </w:pPr>
      <w:r>
        <w:rPr>
          <w:b/>
        </w:rPr>
        <w:t xml:space="preserve">     </w:t>
      </w:r>
      <w:r w:rsidR="0022283E">
        <w:rPr>
          <w:b/>
        </w:rPr>
        <w:t xml:space="preserve">sinfulness </w:t>
      </w:r>
      <w:r>
        <w:rPr>
          <w:b/>
        </w:rPr>
        <w:t>-</w:t>
      </w:r>
      <w:r w:rsidR="0022283E">
        <w:rPr>
          <w:b/>
        </w:rPr>
        <w:t xml:space="preserve"> 1:15 -18 </w:t>
      </w:r>
    </w:p>
    <w:p w14:paraId="6FD46A5E" w14:textId="1D0DF15C" w:rsidR="004E34A9" w:rsidRPr="004E34A9" w:rsidRDefault="004E34A9" w:rsidP="0022283E">
      <w:pPr>
        <w:rPr>
          <w:b/>
          <w:i/>
          <w:iCs/>
        </w:rPr>
      </w:pPr>
      <w:r>
        <w:rPr>
          <w:b/>
        </w:rPr>
        <w:t xml:space="preserve">     </w:t>
      </w:r>
      <w:r>
        <w:rPr>
          <w:b/>
          <w:i/>
          <w:iCs/>
        </w:rPr>
        <w:t xml:space="preserve">The godly parent takes time to explain </w:t>
      </w:r>
      <w:r w:rsidR="00960BD4">
        <w:rPr>
          <w:b/>
          <w:i/>
          <w:iCs/>
        </w:rPr>
        <w:t>the lifestyle of the sin &amp; the world of sin</w:t>
      </w:r>
    </w:p>
    <w:p w14:paraId="426AFD09" w14:textId="77777777" w:rsidR="0022283E" w:rsidRDefault="0022283E" w:rsidP="0022283E">
      <w:r>
        <w:rPr>
          <w:b/>
        </w:rPr>
        <w:tab/>
      </w:r>
      <w:r>
        <w:t xml:space="preserve">a. Sinners </w:t>
      </w:r>
      <w:r w:rsidRPr="00BF152B">
        <w:rPr>
          <w:u w:val="single"/>
        </w:rPr>
        <w:t>give advice</w:t>
      </w:r>
      <w:r>
        <w:t xml:space="preserve"> to those who sin with them – Ps. 1:1 – counsel of the</w:t>
      </w:r>
    </w:p>
    <w:p w14:paraId="1D7A0ED0" w14:textId="77777777" w:rsidR="0022283E" w:rsidRDefault="0022283E" w:rsidP="0022283E">
      <w:r>
        <w:tab/>
        <w:t xml:space="preserve">    wicked</w:t>
      </w:r>
    </w:p>
    <w:p w14:paraId="6E96F6C2" w14:textId="77777777" w:rsidR="0022283E" w:rsidRDefault="0022283E" w:rsidP="0022283E">
      <w:r>
        <w:tab/>
        <w:t xml:space="preserve">b. Sinners </w:t>
      </w:r>
      <w:r w:rsidRPr="00BF152B">
        <w:rPr>
          <w:u w:val="single"/>
        </w:rPr>
        <w:t>live a sinful lifestyle</w:t>
      </w:r>
      <w:r>
        <w:t xml:space="preserve"> with other sinners – Ps. 1:1 – stand in path of </w:t>
      </w:r>
    </w:p>
    <w:p w14:paraId="30856F55" w14:textId="77777777" w:rsidR="0022283E" w:rsidRDefault="0022283E" w:rsidP="0022283E">
      <w:r>
        <w:t xml:space="preserve">                  sinners </w:t>
      </w:r>
    </w:p>
    <w:p w14:paraId="0A0CD74A" w14:textId="77777777" w:rsidR="0022283E" w:rsidRDefault="0022283E" w:rsidP="0022283E">
      <w:r>
        <w:tab/>
        <w:t xml:space="preserve">c. Sinners </w:t>
      </w:r>
      <w:r w:rsidRPr="00BF152B">
        <w:rPr>
          <w:u w:val="single"/>
        </w:rPr>
        <w:t>live in their scoffing</w:t>
      </w:r>
      <w:r>
        <w:t xml:space="preserve"> of God &amp; the godly – Ps. 1:1 – sit in the seat of </w:t>
      </w:r>
    </w:p>
    <w:p w14:paraId="29ABE955" w14:textId="77777777" w:rsidR="0022283E" w:rsidRDefault="0022283E" w:rsidP="0022283E">
      <w:r>
        <w:tab/>
        <w:t xml:space="preserve">    the scoffer</w:t>
      </w:r>
    </w:p>
    <w:p w14:paraId="4323253D" w14:textId="555E9375" w:rsidR="0022283E" w:rsidRDefault="0022283E" w:rsidP="0022283E">
      <w:r>
        <w:tab/>
        <w:t xml:space="preserve">d. Sinners live </w:t>
      </w:r>
      <w:r>
        <w:rPr>
          <w:u w:val="single"/>
        </w:rPr>
        <w:t>in partying &amp;pretending in their</w:t>
      </w:r>
      <w:r w:rsidR="00586857">
        <w:rPr>
          <w:u w:val="single"/>
        </w:rPr>
        <w:t xml:space="preserve"> own</w:t>
      </w:r>
      <w:r>
        <w:rPr>
          <w:u w:val="single"/>
        </w:rPr>
        <w:t xml:space="preserve"> sinfulness </w:t>
      </w:r>
      <w:r>
        <w:t xml:space="preserve"> - Eccl. 7:4 – the </w:t>
      </w:r>
    </w:p>
    <w:p w14:paraId="36587A50" w14:textId="77777777" w:rsidR="0022283E" w:rsidRDefault="0022283E" w:rsidP="0022283E">
      <w:r>
        <w:tab/>
        <w:t xml:space="preserve">    mind of fools is in the house of pleasure </w:t>
      </w:r>
    </w:p>
    <w:p w14:paraId="7B593124" w14:textId="77777777" w:rsidR="0022283E" w:rsidRDefault="0022283E" w:rsidP="0022283E">
      <w:r>
        <w:tab/>
        <w:t xml:space="preserve">e. 1:15 – </w:t>
      </w:r>
      <w:r w:rsidRPr="00C72DC4">
        <w:rPr>
          <w:u w:val="single"/>
        </w:rPr>
        <w:t>stay away from the lifestyle of sinners</w:t>
      </w:r>
      <w:r>
        <w:t xml:space="preserve"> – keep your feet from their </w:t>
      </w:r>
    </w:p>
    <w:p w14:paraId="27BF295E" w14:textId="77777777" w:rsidR="0022283E" w:rsidRDefault="0022283E" w:rsidP="0022283E">
      <w:r>
        <w:tab/>
        <w:t xml:space="preserve">     path</w:t>
      </w:r>
    </w:p>
    <w:p w14:paraId="6BA2B537" w14:textId="2C2531BD" w:rsidR="0022283E" w:rsidRDefault="0022283E" w:rsidP="0022283E">
      <w:r>
        <w:tab/>
        <w:t xml:space="preserve">f.  1:16 – </w:t>
      </w:r>
      <w:r w:rsidRPr="00C72DC4">
        <w:rPr>
          <w:u w:val="single"/>
        </w:rPr>
        <w:t>Sinner</w:t>
      </w:r>
      <w:r w:rsidR="004E34A9">
        <w:rPr>
          <w:u w:val="single"/>
        </w:rPr>
        <w:t>’</w:t>
      </w:r>
      <w:r w:rsidRPr="00C72DC4">
        <w:rPr>
          <w:u w:val="single"/>
        </w:rPr>
        <w:t>s rush to sin everyday – all day!</w:t>
      </w:r>
      <w:r>
        <w:t xml:space="preserve"> – for their feet run to evil </w:t>
      </w:r>
    </w:p>
    <w:p w14:paraId="5C0EF66A" w14:textId="77777777" w:rsidR="0022283E" w:rsidRDefault="0022283E" w:rsidP="0022283E">
      <w:r>
        <w:tab/>
        <w:t xml:space="preserve">    6:18 – feet that run rapidly to evil</w:t>
      </w:r>
    </w:p>
    <w:p w14:paraId="45102F07" w14:textId="77777777" w:rsidR="0022283E" w:rsidRDefault="0022283E" w:rsidP="0022283E">
      <w:r>
        <w:tab/>
        <w:t xml:space="preserve">g. 1:17 – </w:t>
      </w:r>
      <w:r w:rsidRPr="004E34A9">
        <w:rPr>
          <w:u w:val="single"/>
        </w:rPr>
        <w:t>Sinners can’t stop sinning they never avoid it</w:t>
      </w:r>
      <w:r>
        <w:t xml:space="preserve"> – it is useless to </w:t>
      </w:r>
    </w:p>
    <w:p w14:paraId="18E8F650" w14:textId="77777777" w:rsidR="0022283E" w:rsidRPr="00022A49" w:rsidRDefault="0022283E" w:rsidP="0022283E">
      <w:r>
        <w:tab/>
        <w:t xml:space="preserve">     spread a net in the sight of any bird </w:t>
      </w:r>
    </w:p>
    <w:p w14:paraId="3C3E1B94" w14:textId="77777777" w:rsidR="0022283E" w:rsidRDefault="0022283E" w:rsidP="0022283E">
      <w:pPr>
        <w:rPr>
          <w:b/>
        </w:rPr>
      </w:pPr>
      <w:r>
        <w:rPr>
          <w:b/>
        </w:rPr>
        <w:t xml:space="preserve">4. Godly parents teach their children that sinners are on a path of self – </w:t>
      </w:r>
    </w:p>
    <w:p w14:paraId="35B4BF4E" w14:textId="0E9D0A63" w:rsidR="0022283E" w:rsidRDefault="0022283E" w:rsidP="0022283E">
      <w:pPr>
        <w:rPr>
          <w:b/>
        </w:rPr>
      </w:pPr>
      <w:r>
        <w:rPr>
          <w:b/>
        </w:rPr>
        <w:t xml:space="preserve">    </w:t>
      </w:r>
      <w:r w:rsidR="004E34A9">
        <w:rPr>
          <w:b/>
        </w:rPr>
        <w:t xml:space="preserve"> </w:t>
      </w:r>
      <w:r>
        <w:rPr>
          <w:b/>
        </w:rPr>
        <w:t>destruction – 1:18 -19</w:t>
      </w:r>
    </w:p>
    <w:p w14:paraId="28EFCF65" w14:textId="77777777" w:rsidR="00B845A8" w:rsidRDefault="00B845A8" w:rsidP="0022283E">
      <w:pPr>
        <w:rPr>
          <w:b/>
          <w:i/>
          <w:iCs/>
        </w:rPr>
      </w:pPr>
      <w:r>
        <w:rPr>
          <w:b/>
        </w:rPr>
        <w:t xml:space="preserve">     </w:t>
      </w:r>
      <w:r>
        <w:rPr>
          <w:b/>
          <w:i/>
          <w:iCs/>
        </w:rPr>
        <w:t xml:space="preserve">The godly parent takes the time to explain the destructive power of sin &amp; the world    </w:t>
      </w:r>
    </w:p>
    <w:p w14:paraId="39A420CD" w14:textId="578A2841" w:rsidR="00B845A8" w:rsidRPr="00B845A8" w:rsidRDefault="00B845A8" w:rsidP="0022283E">
      <w:pPr>
        <w:rPr>
          <w:b/>
          <w:i/>
          <w:iCs/>
        </w:rPr>
      </w:pPr>
      <w:r>
        <w:rPr>
          <w:b/>
          <w:i/>
          <w:iCs/>
        </w:rPr>
        <w:t xml:space="preserve">     of sin </w:t>
      </w:r>
    </w:p>
    <w:p w14:paraId="721BD233" w14:textId="77777777" w:rsidR="0022283E" w:rsidRDefault="0022283E" w:rsidP="0022283E">
      <w:r>
        <w:tab/>
        <w:t xml:space="preserve">a.  1:18 – </w:t>
      </w:r>
      <w:r w:rsidRPr="004E34A9">
        <w:rPr>
          <w:u w:val="single"/>
        </w:rPr>
        <w:t>Sinners live in self – delusion about the danger of their sinfulness</w:t>
      </w:r>
      <w:r>
        <w:t xml:space="preserve"> </w:t>
      </w:r>
    </w:p>
    <w:p w14:paraId="305BD794" w14:textId="6441ED69" w:rsidR="0022283E" w:rsidRDefault="0022283E" w:rsidP="0022283E">
      <w:r>
        <w:tab/>
        <w:t xml:space="preserve">      </w:t>
      </w:r>
      <w:r w:rsidR="004E34A9">
        <w:t>“</w:t>
      </w:r>
      <w:r>
        <w:t>they lie in wait for their own blood, they ambush their own lives</w:t>
      </w:r>
      <w:r w:rsidR="004E34A9">
        <w:t>”</w:t>
      </w:r>
      <w:r>
        <w:t xml:space="preserve"> </w:t>
      </w:r>
    </w:p>
    <w:p w14:paraId="4E6A15B7" w14:textId="77777777" w:rsidR="0022283E" w:rsidRDefault="0022283E" w:rsidP="0022283E">
      <w:r>
        <w:tab/>
        <w:t xml:space="preserve">b.  1:19 – </w:t>
      </w:r>
      <w:r w:rsidRPr="004E34A9">
        <w:rPr>
          <w:u w:val="single"/>
        </w:rPr>
        <w:t>Sinners live in self – destruction</w:t>
      </w:r>
      <w:r>
        <w:t xml:space="preserve"> – the ways of everyone who gains</w:t>
      </w:r>
    </w:p>
    <w:p w14:paraId="56CFFC39" w14:textId="426ABFFB" w:rsidR="0022283E" w:rsidRDefault="0022283E" w:rsidP="0022283E">
      <w:r>
        <w:tab/>
        <w:t xml:space="preserve">      </w:t>
      </w:r>
      <w:r w:rsidR="004E34A9">
        <w:t>“</w:t>
      </w:r>
      <w:r>
        <w:t>by violence, it takes away the life of its possessors</w:t>
      </w:r>
      <w:r w:rsidR="004E34A9">
        <w:t>”</w:t>
      </w:r>
      <w:r>
        <w:t xml:space="preserve"> </w:t>
      </w:r>
    </w:p>
    <w:p w14:paraId="040C0262" w14:textId="77777777" w:rsidR="0022283E" w:rsidRDefault="0022283E" w:rsidP="0022283E">
      <w:r>
        <w:tab/>
        <w:t xml:space="preserve">      11:19 – he who pursues evil will bring about his own death</w:t>
      </w:r>
    </w:p>
    <w:p w14:paraId="5BC41DC0" w14:textId="77777777" w:rsidR="0022283E" w:rsidRDefault="0022283E" w:rsidP="0022283E">
      <w:pPr>
        <w:rPr>
          <w:b/>
        </w:rPr>
      </w:pPr>
      <w:r>
        <w:rPr>
          <w:b/>
        </w:rPr>
        <w:t xml:space="preserve">Things to Remember </w:t>
      </w:r>
    </w:p>
    <w:p w14:paraId="0DB638C7" w14:textId="77777777" w:rsidR="0022283E" w:rsidRPr="000E5445" w:rsidRDefault="0022283E" w:rsidP="0022283E">
      <w:r w:rsidRPr="000E5445">
        <w:t>1</w:t>
      </w:r>
      <w:r>
        <w:rPr>
          <w:b/>
        </w:rPr>
        <w:t xml:space="preserve">.  </w:t>
      </w:r>
      <w:r w:rsidRPr="000E5445">
        <w:t>Godly parents do not yield to a lifestyle of sinfulness, they live in holiness</w:t>
      </w:r>
    </w:p>
    <w:p w14:paraId="22ACDE98" w14:textId="77777777" w:rsidR="0022283E" w:rsidRPr="000E5445" w:rsidRDefault="0022283E" w:rsidP="0022283E">
      <w:r w:rsidRPr="000E5445">
        <w:t xml:space="preserve">2.  Godly parents who teach their children godly ways bless &amp; honor them with </w:t>
      </w:r>
    </w:p>
    <w:p w14:paraId="5CE43ED0" w14:textId="77777777" w:rsidR="0022283E" w:rsidRPr="000E5445" w:rsidRDefault="0022283E" w:rsidP="0022283E">
      <w:r w:rsidRPr="000E5445">
        <w:t xml:space="preserve">      a gift that last</w:t>
      </w:r>
      <w:r>
        <w:t>s</w:t>
      </w:r>
      <w:r w:rsidRPr="000E5445">
        <w:t xml:space="preserve"> for a lifetime </w:t>
      </w:r>
    </w:p>
    <w:p w14:paraId="3B4AAA59" w14:textId="77777777" w:rsidR="0022283E" w:rsidRPr="000E5445" w:rsidRDefault="0022283E" w:rsidP="0022283E">
      <w:r w:rsidRPr="000E5445">
        <w:t xml:space="preserve">3.  Bad company corrupts good morals – 1 Cor. 15:33 </w:t>
      </w:r>
    </w:p>
    <w:p w14:paraId="3A75EAAE" w14:textId="77777777" w:rsidR="0022283E" w:rsidRPr="000E5445" w:rsidRDefault="0022283E" w:rsidP="0022283E">
      <w:r w:rsidRPr="000E5445">
        <w:t xml:space="preserve">4.  The way of sin leads to destruction – Matt. 7:13 – the gate is wide, the way is </w:t>
      </w:r>
    </w:p>
    <w:p w14:paraId="58B8E096" w14:textId="19E71DD5" w:rsidR="0022283E" w:rsidRDefault="0022283E" w:rsidP="0022283E">
      <w:r w:rsidRPr="000E5445">
        <w:t xml:space="preserve">      broad that leads to destruction, &amp; there are many who enter through it </w:t>
      </w:r>
    </w:p>
    <w:p w14:paraId="52702A1A" w14:textId="52B528F7" w:rsidR="00586857" w:rsidRPr="000E5445" w:rsidRDefault="00586857" w:rsidP="0022283E">
      <w:r>
        <w:t xml:space="preserve">5.  </w:t>
      </w:r>
      <w:r w:rsidR="003A17FC">
        <w:t xml:space="preserve">Do not love the world nor the things in the world – 1 John 2:15 </w:t>
      </w:r>
    </w:p>
    <w:p w14:paraId="478CD05B" w14:textId="77777777" w:rsidR="0022283E" w:rsidRDefault="0022283E" w:rsidP="0022283E">
      <w:pPr>
        <w:rPr>
          <w:b/>
        </w:rPr>
      </w:pPr>
      <w:r>
        <w:rPr>
          <w:b/>
        </w:rPr>
        <w:t xml:space="preserve">Daily Use – Family Challenge </w:t>
      </w:r>
    </w:p>
    <w:p w14:paraId="00220230" w14:textId="77777777" w:rsidR="0022283E" w:rsidRPr="006A6E98" w:rsidRDefault="0022283E" w:rsidP="0022283E">
      <w:pPr>
        <w:rPr>
          <w:bCs/>
        </w:rPr>
      </w:pPr>
      <w:r w:rsidRPr="006A6E98">
        <w:rPr>
          <w:bCs/>
        </w:rPr>
        <w:t xml:space="preserve">1. Ask yourself as parents – am I living a sinful lifestyle before my children? </w:t>
      </w:r>
    </w:p>
    <w:p w14:paraId="33BA97B9" w14:textId="77777777" w:rsidR="0022283E" w:rsidRPr="006A6E98" w:rsidRDefault="0022283E" w:rsidP="0022283E">
      <w:pPr>
        <w:rPr>
          <w:bCs/>
        </w:rPr>
      </w:pPr>
      <w:r w:rsidRPr="006A6E98">
        <w:rPr>
          <w:bCs/>
        </w:rPr>
        <w:t xml:space="preserve">2. Ask yourself as parents – have I taught my children the danger of living in </w:t>
      </w:r>
    </w:p>
    <w:p w14:paraId="185B5519" w14:textId="77777777" w:rsidR="0022283E" w:rsidRPr="006A6E98" w:rsidRDefault="0022283E" w:rsidP="0022283E">
      <w:pPr>
        <w:rPr>
          <w:bCs/>
        </w:rPr>
      </w:pPr>
      <w:r w:rsidRPr="006A6E98">
        <w:rPr>
          <w:bCs/>
        </w:rPr>
        <w:t xml:space="preserve">     sinfulness?</w:t>
      </w:r>
    </w:p>
    <w:p w14:paraId="02DC6D7D" w14:textId="77777777" w:rsidR="0022283E" w:rsidRPr="006A6E98" w:rsidRDefault="0022283E" w:rsidP="0022283E">
      <w:pPr>
        <w:rPr>
          <w:bCs/>
        </w:rPr>
      </w:pPr>
      <w:r w:rsidRPr="006A6E98">
        <w:rPr>
          <w:bCs/>
        </w:rPr>
        <w:t>3.  Talk with your children about the sad consequences of living in sin</w:t>
      </w:r>
    </w:p>
    <w:p w14:paraId="5D60F9DF" w14:textId="77777777" w:rsidR="0022283E" w:rsidRPr="006A6E98" w:rsidRDefault="0022283E" w:rsidP="0022283E">
      <w:pPr>
        <w:rPr>
          <w:bCs/>
        </w:rPr>
      </w:pPr>
      <w:r w:rsidRPr="006A6E98">
        <w:rPr>
          <w:bCs/>
        </w:rPr>
        <w:t xml:space="preserve">4.  Warn your children about running with the sinful crowd rather than </w:t>
      </w:r>
    </w:p>
    <w:p w14:paraId="6C5ED952" w14:textId="77777777" w:rsidR="0022283E" w:rsidRPr="006A6E98" w:rsidRDefault="0022283E" w:rsidP="0022283E">
      <w:pPr>
        <w:rPr>
          <w:bCs/>
        </w:rPr>
      </w:pPr>
      <w:r w:rsidRPr="006A6E98">
        <w:rPr>
          <w:bCs/>
        </w:rPr>
        <w:t xml:space="preserve">      following Jesus Christ </w:t>
      </w:r>
    </w:p>
    <w:p w14:paraId="1E32E92C" w14:textId="77777777" w:rsidR="00E524D3" w:rsidRDefault="00E524D3"/>
    <w:sectPr w:rsidR="00E524D3" w:rsidSect="00CA5C62">
      <w:pgSz w:w="12240" w:h="15840"/>
      <w:pgMar w:top="432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3E"/>
    <w:rsid w:val="0022283E"/>
    <w:rsid w:val="003A17FC"/>
    <w:rsid w:val="004B4F0B"/>
    <w:rsid w:val="004E34A9"/>
    <w:rsid w:val="00586857"/>
    <w:rsid w:val="006407CE"/>
    <w:rsid w:val="00960BD4"/>
    <w:rsid w:val="00B845A8"/>
    <w:rsid w:val="00E524D3"/>
    <w:rsid w:val="00F3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9F80A"/>
  <w15:chartTrackingRefBased/>
  <w15:docId w15:val="{FEA774C8-ABFA-D440-8DA9-B826DE1D8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83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Miller</dc:creator>
  <cp:keywords/>
  <dc:description/>
  <cp:lastModifiedBy>Lori Martin</cp:lastModifiedBy>
  <cp:revision>7</cp:revision>
  <cp:lastPrinted>2021-07-27T13:35:00Z</cp:lastPrinted>
  <dcterms:created xsi:type="dcterms:W3CDTF">2021-07-27T13:02:00Z</dcterms:created>
  <dcterms:modified xsi:type="dcterms:W3CDTF">2021-07-27T18:28:00Z</dcterms:modified>
</cp:coreProperties>
</file>