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84F2" w14:textId="44894A94" w:rsidR="00317685" w:rsidRDefault="001C4E86" w:rsidP="001C4E86">
      <w:pPr>
        <w:jc w:val="center"/>
      </w:pPr>
      <w:r>
        <w:t xml:space="preserve">Persisting in Pressure </w:t>
      </w:r>
    </w:p>
    <w:p w14:paraId="61FEED80" w14:textId="10E89FEE" w:rsidR="001C4E86" w:rsidRDefault="008A0F23" w:rsidP="001C4E86">
      <w:pPr>
        <w:jc w:val="center"/>
      </w:pPr>
      <w:r>
        <w:t xml:space="preserve"> Time in the Word - </w:t>
      </w:r>
      <w:r w:rsidR="001C4E86">
        <w:t>Persisting when misunderstood</w:t>
      </w:r>
    </w:p>
    <w:p w14:paraId="6A83107D" w14:textId="2C822815" w:rsidR="001C4E86" w:rsidRDefault="001C4E86" w:rsidP="001C4E86">
      <w:pPr>
        <w:jc w:val="center"/>
      </w:pPr>
      <w:r>
        <w:t xml:space="preserve">Col. 3:12 </w:t>
      </w:r>
      <w:r w:rsidR="00A620A6">
        <w:t>-13</w:t>
      </w:r>
    </w:p>
    <w:p w14:paraId="499E0C18" w14:textId="0461017F" w:rsidR="00A620A6" w:rsidRDefault="00A620A6" w:rsidP="00A620A6">
      <w:r>
        <w:t>So, as those who have been chosen of God, holy and beloved, put on a heart of compassion, kindness, humility, gentleness and patience, bearing with one another, and forgiving each other, whoever has a complaint against anyone, just as the Lord forgave you, so also should you. – NASB</w:t>
      </w:r>
    </w:p>
    <w:p w14:paraId="4D6FAE1B" w14:textId="327F2C54" w:rsidR="00A620A6" w:rsidRDefault="00A620A6" w:rsidP="00A620A6">
      <w:r>
        <w:t>Since God chose you to be holy people he loves, you must clothe yourselves with tenderhearted mercy, kindness, humility, gentleness, and patience. Make allowances for each other’s faults, and forgive anyone who offends you. Remember, the Lord forgave you, so you must forgive others. – NLT</w:t>
      </w:r>
    </w:p>
    <w:p w14:paraId="6A4F74A3" w14:textId="65060484" w:rsidR="00A620A6" w:rsidRDefault="00A620A6" w:rsidP="00A620A6">
      <w:pPr>
        <w:pStyle w:val="ListParagraph"/>
        <w:numPr>
          <w:ilvl w:val="0"/>
          <w:numId w:val="1"/>
        </w:numPr>
        <w:rPr>
          <w:b/>
          <w:bCs/>
        </w:rPr>
      </w:pPr>
      <w:r w:rsidRPr="00A620A6">
        <w:rPr>
          <w:b/>
          <w:bCs/>
        </w:rPr>
        <w:t xml:space="preserve">All of us have been misunderstood in our actions toward others </w:t>
      </w:r>
    </w:p>
    <w:p w14:paraId="32E82A8C" w14:textId="60B1D7B0" w:rsidR="00F21E6C" w:rsidRDefault="00F21E6C" w:rsidP="00F21E6C">
      <w:pPr>
        <w:pStyle w:val="ListParagraph"/>
        <w:numPr>
          <w:ilvl w:val="0"/>
          <w:numId w:val="5"/>
        </w:numPr>
      </w:pPr>
      <w:r>
        <w:t>Our words were misunderstood</w:t>
      </w:r>
    </w:p>
    <w:p w14:paraId="1C2A0609" w14:textId="50F2AC0B" w:rsidR="00F21E6C" w:rsidRPr="00F21E6C" w:rsidRDefault="00F21E6C" w:rsidP="00F21E6C">
      <w:pPr>
        <w:pStyle w:val="ListParagraph"/>
        <w:numPr>
          <w:ilvl w:val="0"/>
          <w:numId w:val="5"/>
        </w:numPr>
      </w:pPr>
      <w:r>
        <w:t xml:space="preserve">Our service was misunderstood </w:t>
      </w:r>
    </w:p>
    <w:p w14:paraId="597A555E" w14:textId="08BF02A8" w:rsidR="00A620A6" w:rsidRDefault="00A620A6" w:rsidP="00A620A6">
      <w:pPr>
        <w:pStyle w:val="ListParagraph"/>
        <w:numPr>
          <w:ilvl w:val="0"/>
          <w:numId w:val="1"/>
        </w:numPr>
        <w:rPr>
          <w:b/>
          <w:bCs/>
        </w:rPr>
      </w:pPr>
      <w:r>
        <w:rPr>
          <w:b/>
          <w:bCs/>
        </w:rPr>
        <w:t>All of us have misunderstood the actions of others toward us</w:t>
      </w:r>
    </w:p>
    <w:p w14:paraId="22D5A6A6" w14:textId="2A35B6C3" w:rsidR="00F21E6C" w:rsidRDefault="00F21E6C" w:rsidP="00F21E6C">
      <w:pPr>
        <w:pStyle w:val="ListParagraph"/>
        <w:numPr>
          <w:ilvl w:val="0"/>
          <w:numId w:val="6"/>
        </w:numPr>
      </w:pPr>
      <w:r>
        <w:t>Their words were misunderstood</w:t>
      </w:r>
    </w:p>
    <w:p w14:paraId="69B1127B" w14:textId="3D33C01B" w:rsidR="00F21E6C" w:rsidRPr="00F21E6C" w:rsidRDefault="00F21E6C" w:rsidP="00F21E6C">
      <w:pPr>
        <w:pStyle w:val="ListParagraph"/>
        <w:numPr>
          <w:ilvl w:val="0"/>
          <w:numId w:val="6"/>
        </w:numPr>
      </w:pPr>
      <w:r>
        <w:t xml:space="preserve">Their service was misunderstood </w:t>
      </w:r>
    </w:p>
    <w:p w14:paraId="2F282F47" w14:textId="055DA50D" w:rsidR="00A620A6" w:rsidRDefault="00A620A6" w:rsidP="00A620A6">
      <w:pPr>
        <w:pStyle w:val="ListParagraph"/>
        <w:numPr>
          <w:ilvl w:val="0"/>
          <w:numId w:val="1"/>
        </w:numPr>
        <w:rPr>
          <w:b/>
          <w:bCs/>
        </w:rPr>
      </w:pPr>
      <w:r>
        <w:rPr>
          <w:b/>
          <w:bCs/>
        </w:rPr>
        <w:t xml:space="preserve">There is nothing that causes greater strains on relationships than unresolved misunderstanding with others </w:t>
      </w:r>
    </w:p>
    <w:p w14:paraId="7491A402" w14:textId="512A1102" w:rsidR="00F21E6C" w:rsidRPr="005748AA" w:rsidRDefault="00F21E6C" w:rsidP="00F21E6C">
      <w:pPr>
        <w:pStyle w:val="ListParagraph"/>
        <w:rPr>
          <w:i/>
          <w:iCs/>
          <w:u w:val="single"/>
        </w:rPr>
      </w:pPr>
      <w:r w:rsidRPr="005748AA">
        <w:rPr>
          <w:i/>
          <w:iCs/>
          <w:u w:val="single"/>
        </w:rPr>
        <w:t>The fact is that throughout life we will face hurt feelings, harsh words and misunderstanding in relationships</w:t>
      </w:r>
    </w:p>
    <w:p w14:paraId="7203586F" w14:textId="3FF38F70" w:rsidR="00A620A6" w:rsidRPr="00F21E6C" w:rsidRDefault="00A620A6" w:rsidP="00A620A6">
      <w:pPr>
        <w:pStyle w:val="ListParagraph"/>
        <w:numPr>
          <w:ilvl w:val="0"/>
          <w:numId w:val="2"/>
        </w:numPr>
      </w:pPr>
      <w:r w:rsidRPr="00F21E6C">
        <w:t>Marriage</w:t>
      </w:r>
    </w:p>
    <w:p w14:paraId="7DD28F4E" w14:textId="60DC2AE4" w:rsidR="00A620A6" w:rsidRPr="00F21E6C" w:rsidRDefault="00A620A6" w:rsidP="00A620A6">
      <w:pPr>
        <w:pStyle w:val="ListParagraph"/>
        <w:numPr>
          <w:ilvl w:val="0"/>
          <w:numId w:val="2"/>
        </w:numPr>
      </w:pPr>
      <w:r w:rsidRPr="00F21E6C">
        <w:t>Children</w:t>
      </w:r>
    </w:p>
    <w:p w14:paraId="79666875" w14:textId="2E6B193B" w:rsidR="00A620A6" w:rsidRPr="00F21E6C" w:rsidRDefault="00A620A6" w:rsidP="00A620A6">
      <w:pPr>
        <w:pStyle w:val="ListParagraph"/>
        <w:numPr>
          <w:ilvl w:val="0"/>
          <w:numId w:val="2"/>
        </w:numPr>
      </w:pPr>
      <w:r w:rsidRPr="00F21E6C">
        <w:t xml:space="preserve">Co – Workers </w:t>
      </w:r>
    </w:p>
    <w:p w14:paraId="5BF07E86" w14:textId="1FA90400" w:rsidR="00F21E6C" w:rsidRPr="00F21E6C" w:rsidRDefault="00A620A6" w:rsidP="00F21E6C">
      <w:pPr>
        <w:pStyle w:val="ListParagraph"/>
        <w:numPr>
          <w:ilvl w:val="0"/>
          <w:numId w:val="2"/>
        </w:numPr>
      </w:pPr>
      <w:r w:rsidRPr="00F21E6C">
        <w:t xml:space="preserve">Friends </w:t>
      </w:r>
    </w:p>
    <w:p w14:paraId="36EF05AB" w14:textId="7E85635D" w:rsidR="00F21E6C" w:rsidRDefault="00F21E6C" w:rsidP="00F21E6C">
      <w:pPr>
        <w:rPr>
          <w:b/>
          <w:bCs/>
        </w:rPr>
      </w:pPr>
      <w:r>
        <w:rPr>
          <w:b/>
          <w:bCs/>
        </w:rPr>
        <w:t xml:space="preserve">What is the solution to resolving life’s misunderstandings? How do we persist in our relationships when misunderstanding has come? </w:t>
      </w:r>
    </w:p>
    <w:p w14:paraId="5E41D527" w14:textId="46375821" w:rsidR="00F21E6C" w:rsidRDefault="00F21E6C" w:rsidP="00F21E6C">
      <w:pPr>
        <w:rPr>
          <w:b/>
          <w:bCs/>
        </w:rPr>
      </w:pPr>
      <w:r>
        <w:rPr>
          <w:b/>
          <w:bCs/>
        </w:rPr>
        <w:t xml:space="preserve">Hear it </w:t>
      </w:r>
    </w:p>
    <w:p w14:paraId="6856995C" w14:textId="00075A37" w:rsidR="00F21E6C" w:rsidRDefault="00F21E6C" w:rsidP="00F21E6C">
      <w:pPr>
        <w:pStyle w:val="ListParagraph"/>
        <w:numPr>
          <w:ilvl w:val="0"/>
          <w:numId w:val="7"/>
        </w:numPr>
        <w:rPr>
          <w:b/>
          <w:bCs/>
        </w:rPr>
      </w:pPr>
      <w:r>
        <w:rPr>
          <w:b/>
          <w:bCs/>
        </w:rPr>
        <w:t xml:space="preserve"> Remember that God has saved you made you a new person in Christ – 3:12 </w:t>
      </w:r>
    </w:p>
    <w:p w14:paraId="26FEA53D" w14:textId="03A1221A" w:rsidR="00F21E6C" w:rsidRPr="00F21E6C" w:rsidRDefault="00F21E6C" w:rsidP="00F21E6C">
      <w:pPr>
        <w:pStyle w:val="ListParagraph"/>
        <w:numPr>
          <w:ilvl w:val="0"/>
          <w:numId w:val="8"/>
        </w:numPr>
        <w:rPr>
          <w:b/>
          <w:bCs/>
        </w:rPr>
      </w:pPr>
      <w:r>
        <w:t>Because God has chosen you – chosen of God</w:t>
      </w:r>
    </w:p>
    <w:p w14:paraId="49DE2DDE" w14:textId="7DDDFAEC" w:rsidR="00F21E6C" w:rsidRPr="00F21E6C" w:rsidRDefault="00F21E6C" w:rsidP="00F21E6C">
      <w:pPr>
        <w:pStyle w:val="ListParagraph"/>
        <w:numPr>
          <w:ilvl w:val="0"/>
          <w:numId w:val="8"/>
        </w:numPr>
        <w:rPr>
          <w:b/>
          <w:bCs/>
        </w:rPr>
      </w:pPr>
      <w:r>
        <w:t xml:space="preserve">Because God has made you holy – holy </w:t>
      </w:r>
    </w:p>
    <w:p w14:paraId="3A092F80" w14:textId="10FBAD4D" w:rsidR="00F21E6C" w:rsidRDefault="00F21E6C" w:rsidP="00F21E6C">
      <w:pPr>
        <w:pStyle w:val="ListParagraph"/>
        <w:numPr>
          <w:ilvl w:val="0"/>
          <w:numId w:val="8"/>
        </w:numPr>
        <w:rPr>
          <w:b/>
          <w:bCs/>
        </w:rPr>
      </w:pPr>
      <w:r>
        <w:t xml:space="preserve">Because God loves you – beloved </w:t>
      </w:r>
      <w:r>
        <w:rPr>
          <w:b/>
          <w:bCs/>
        </w:rPr>
        <w:t xml:space="preserve"> </w:t>
      </w:r>
    </w:p>
    <w:p w14:paraId="589BA846" w14:textId="1F013259" w:rsidR="005748AA" w:rsidRDefault="005748AA" w:rsidP="005748AA">
      <w:pPr>
        <w:pStyle w:val="ListParagraph"/>
        <w:numPr>
          <w:ilvl w:val="0"/>
          <w:numId w:val="7"/>
        </w:numPr>
        <w:rPr>
          <w:b/>
          <w:bCs/>
        </w:rPr>
      </w:pPr>
      <w:r w:rsidRPr="005748AA">
        <w:rPr>
          <w:b/>
          <w:bCs/>
        </w:rPr>
        <w:t>Act like a believer in Christ toward those who have disappointed you – Col. 3:1</w:t>
      </w:r>
      <w:r>
        <w:rPr>
          <w:b/>
          <w:bCs/>
        </w:rPr>
        <w:t>2</w:t>
      </w:r>
    </w:p>
    <w:p w14:paraId="4FEE1939" w14:textId="1A0493B9" w:rsidR="005748AA" w:rsidRDefault="005748AA" w:rsidP="005748AA">
      <w:pPr>
        <w:pStyle w:val="ListParagraph"/>
        <w:numPr>
          <w:ilvl w:val="0"/>
          <w:numId w:val="9"/>
        </w:numPr>
      </w:pPr>
      <w:r>
        <w:t xml:space="preserve">Put on the graces of a Christian – like clothing </w:t>
      </w:r>
    </w:p>
    <w:p w14:paraId="3CA3D8B4" w14:textId="5636C36A" w:rsidR="005748AA" w:rsidRDefault="005748AA" w:rsidP="005748AA">
      <w:pPr>
        <w:pStyle w:val="ListParagraph"/>
        <w:numPr>
          <w:ilvl w:val="0"/>
          <w:numId w:val="9"/>
        </w:numPr>
      </w:pPr>
      <w:r>
        <w:t>Be compassionate – deeply feel the someone else’s condition</w:t>
      </w:r>
    </w:p>
    <w:p w14:paraId="0DF3ACFA" w14:textId="65C795C6" w:rsidR="005748AA" w:rsidRDefault="005748AA" w:rsidP="005748AA">
      <w:pPr>
        <w:pStyle w:val="ListParagraph"/>
        <w:numPr>
          <w:ilvl w:val="0"/>
          <w:numId w:val="9"/>
        </w:numPr>
      </w:pPr>
      <w:r>
        <w:t xml:space="preserve">Be kind – meet needs without harshness </w:t>
      </w:r>
    </w:p>
    <w:p w14:paraId="34C9B0F6" w14:textId="2D9269F2" w:rsidR="005748AA" w:rsidRDefault="005748AA" w:rsidP="005748AA">
      <w:pPr>
        <w:pStyle w:val="ListParagraph"/>
        <w:numPr>
          <w:ilvl w:val="0"/>
          <w:numId w:val="9"/>
        </w:numPr>
      </w:pPr>
      <w:r>
        <w:t xml:space="preserve">Be humble – rely on God not yourself </w:t>
      </w:r>
    </w:p>
    <w:p w14:paraId="64F7314B" w14:textId="761DCCC3" w:rsidR="005748AA" w:rsidRDefault="005748AA" w:rsidP="005748AA">
      <w:pPr>
        <w:pStyle w:val="ListParagraph"/>
        <w:numPr>
          <w:ilvl w:val="0"/>
          <w:numId w:val="9"/>
        </w:numPr>
      </w:pPr>
      <w:r>
        <w:t>Be gentle – power under control – like a horse that is broken before rid</w:t>
      </w:r>
      <w:r w:rsidR="00FA5CA1">
        <w:t>d</w:t>
      </w:r>
      <w:r>
        <w:t>en</w:t>
      </w:r>
    </w:p>
    <w:p w14:paraId="02E3FC96" w14:textId="033C8BD3" w:rsidR="005748AA" w:rsidRPr="005748AA" w:rsidRDefault="005748AA" w:rsidP="005748AA">
      <w:pPr>
        <w:pStyle w:val="ListParagraph"/>
        <w:numPr>
          <w:ilvl w:val="0"/>
          <w:numId w:val="9"/>
        </w:numPr>
      </w:pPr>
      <w:r>
        <w:t>Be patient – waiting on others without excessive anger or quick action</w:t>
      </w:r>
    </w:p>
    <w:p w14:paraId="12A2B648" w14:textId="0BF53336" w:rsidR="00F21E6C" w:rsidRDefault="005748AA" w:rsidP="005748AA">
      <w:pPr>
        <w:pStyle w:val="ListParagraph"/>
        <w:numPr>
          <w:ilvl w:val="0"/>
          <w:numId w:val="7"/>
        </w:numPr>
        <w:rPr>
          <w:b/>
          <w:bCs/>
        </w:rPr>
      </w:pPr>
      <w:r>
        <w:rPr>
          <w:b/>
          <w:bCs/>
        </w:rPr>
        <w:t xml:space="preserve">Forgive others as you have been forgiven – Col. 3:13 </w:t>
      </w:r>
    </w:p>
    <w:p w14:paraId="58BA5EE8" w14:textId="09155F66" w:rsidR="005748AA" w:rsidRDefault="005748AA" w:rsidP="005748AA">
      <w:pPr>
        <w:pStyle w:val="ListParagraph"/>
        <w:numPr>
          <w:ilvl w:val="0"/>
          <w:numId w:val="10"/>
        </w:numPr>
      </w:pPr>
      <w:r>
        <w:t xml:space="preserve">Make allowances for others – give them room to disappoint you </w:t>
      </w:r>
    </w:p>
    <w:p w14:paraId="13F9798A" w14:textId="46D87202" w:rsidR="005748AA" w:rsidRDefault="005748AA" w:rsidP="005748AA">
      <w:pPr>
        <w:pStyle w:val="ListParagraph"/>
        <w:numPr>
          <w:ilvl w:val="0"/>
          <w:numId w:val="10"/>
        </w:numPr>
      </w:pPr>
      <w:r>
        <w:t xml:space="preserve">Forgive others as you have been forgiven </w:t>
      </w:r>
      <w:r>
        <w:tab/>
      </w:r>
    </w:p>
    <w:p w14:paraId="789A9AAE" w14:textId="2F29648A" w:rsidR="005748AA" w:rsidRDefault="005748AA" w:rsidP="005748AA">
      <w:pPr>
        <w:rPr>
          <w:b/>
          <w:bCs/>
        </w:rPr>
      </w:pPr>
      <w:r>
        <w:rPr>
          <w:b/>
          <w:bCs/>
        </w:rPr>
        <w:t>Believe it – will you believe these truths</w:t>
      </w:r>
      <w:r w:rsidR="00FA5CA1">
        <w:rPr>
          <w:b/>
          <w:bCs/>
        </w:rPr>
        <w:t xml:space="preserve">? They will help you persist – endure in misunderstandings! </w:t>
      </w:r>
    </w:p>
    <w:p w14:paraId="6202D97F" w14:textId="77777777" w:rsidR="00FA5CA1" w:rsidRDefault="00FA5CA1" w:rsidP="005748AA">
      <w:pPr>
        <w:rPr>
          <w:b/>
          <w:bCs/>
        </w:rPr>
      </w:pPr>
    </w:p>
    <w:p w14:paraId="013BAE5E" w14:textId="5F1E92A2" w:rsidR="005748AA" w:rsidRDefault="005748AA" w:rsidP="005748AA">
      <w:pPr>
        <w:rPr>
          <w:b/>
          <w:bCs/>
        </w:rPr>
      </w:pPr>
      <w:r>
        <w:rPr>
          <w:b/>
          <w:bCs/>
        </w:rPr>
        <w:t xml:space="preserve">Live it </w:t>
      </w:r>
      <w:r w:rsidR="00FA5CA1">
        <w:rPr>
          <w:b/>
          <w:bCs/>
        </w:rPr>
        <w:t xml:space="preserve">– will you practice these truths in your relationships? Who do you need to practice these truths with? Today who do you need to show compassion, kindness, in humble, gentle patience? </w:t>
      </w:r>
    </w:p>
    <w:p w14:paraId="32EC321C" w14:textId="77777777" w:rsidR="00FA5CA1" w:rsidRPr="005748AA" w:rsidRDefault="00FA5CA1" w:rsidP="005748AA">
      <w:pPr>
        <w:rPr>
          <w:b/>
          <w:bCs/>
        </w:rPr>
      </w:pPr>
    </w:p>
    <w:sectPr w:rsidR="00FA5CA1" w:rsidRPr="005748AA" w:rsidSect="00A620A6">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AC1"/>
    <w:multiLevelType w:val="hybridMultilevel"/>
    <w:tmpl w:val="BA10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4743"/>
    <w:multiLevelType w:val="hybridMultilevel"/>
    <w:tmpl w:val="30FA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7AAE"/>
    <w:multiLevelType w:val="hybridMultilevel"/>
    <w:tmpl w:val="4E4ABF04"/>
    <w:lvl w:ilvl="0" w:tplc="B93E2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97A1C"/>
    <w:multiLevelType w:val="hybridMultilevel"/>
    <w:tmpl w:val="36EEC404"/>
    <w:lvl w:ilvl="0" w:tplc="3C62E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94F58"/>
    <w:multiLevelType w:val="hybridMultilevel"/>
    <w:tmpl w:val="91E0A9E2"/>
    <w:lvl w:ilvl="0" w:tplc="BDB677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E5279"/>
    <w:multiLevelType w:val="hybridMultilevel"/>
    <w:tmpl w:val="5D54F388"/>
    <w:lvl w:ilvl="0" w:tplc="F378E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12728"/>
    <w:multiLevelType w:val="hybridMultilevel"/>
    <w:tmpl w:val="D12878C0"/>
    <w:lvl w:ilvl="0" w:tplc="50428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4859DC"/>
    <w:multiLevelType w:val="hybridMultilevel"/>
    <w:tmpl w:val="94DA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10730"/>
    <w:multiLevelType w:val="hybridMultilevel"/>
    <w:tmpl w:val="8FA8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51BD3"/>
    <w:multiLevelType w:val="hybridMultilevel"/>
    <w:tmpl w:val="87961586"/>
    <w:lvl w:ilvl="0" w:tplc="BB343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0"/>
  </w:num>
  <w:num w:numId="5">
    <w:abstractNumId w:val="3"/>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86"/>
    <w:rsid w:val="001C4E86"/>
    <w:rsid w:val="00317685"/>
    <w:rsid w:val="005748AA"/>
    <w:rsid w:val="008A0F23"/>
    <w:rsid w:val="00A620A6"/>
    <w:rsid w:val="00F21E6C"/>
    <w:rsid w:val="00FA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25FDE"/>
  <w15:chartTrackingRefBased/>
  <w15:docId w15:val="{ED55A1CF-BF20-954C-984B-39455FE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2021-06-03T14:42:00Z</cp:lastPrinted>
  <dcterms:created xsi:type="dcterms:W3CDTF">2021-06-03T14:09:00Z</dcterms:created>
  <dcterms:modified xsi:type="dcterms:W3CDTF">2021-06-03T14:43:00Z</dcterms:modified>
</cp:coreProperties>
</file>